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34A4A" w14:textId="59D900E3" w:rsidR="00625473" w:rsidRDefault="00625473" w:rsidP="00625473">
      <w:pPr>
        <w:pStyle w:val="Heading2"/>
      </w:pPr>
      <w:r>
        <w:t>Sample Facebook and Website Post</w:t>
      </w:r>
      <w:r w:rsidR="004C6AA4">
        <w:t>s</w:t>
      </w:r>
    </w:p>
    <w:p w14:paraId="33CBB238" w14:textId="77777777" w:rsidR="00625473" w:rsidRPr="00625473" w:rsidRDefault="00625473" w:rsidP="00625473"/>
    <w:p w14:paraId="513AC766" w14:textId="0C76E0F1" w:rsidR="00412837" w:rsidRDefault="00625473" w:rsidP="001B3855">
      <w:pPr>
        <w:pStyle w:val="ListParagraph"/>
        <w:numPr>
          <w:ilvl w:val="0"/>
          <w:numId w:val="1"/>
        </w:numPr>
      </w:pPr>
      <w:r w:rsidRPr="00625473">
        <w:t xml:space="preserve">If the </w:t>
      </w:r>
      <w:r w:rsidRPr="00013270">
        <w:rPr>
          <w:b/>
          <w:bCs/>
        </w:rPr>
        <w:t>Library Name</w:t>
      </w:r>
      <w:r>
        <w:t xml:space="preserve"> </w:t>
      </w:r>
      <w:r w:rsidRPr="00625473">
        <w:t>has had a positive impact on your life, please consider sharing your library story. There is nothing like a good story to demonstrate the impact the library can have on the community. Your story might help secure funding for the library or encourage others to get a free library card. Everyone has a story to tell, and we would love to hear your library story!</w:t>
      </w:r>
      <w:r w:rsidR="001B3855">
        <w:t xml:space="preserve"> Tell your story at </w:t>
      </w:r>
      <w:hyperlink r:id="rId7" w:history="1">
        <w:r w:rsidR="001B3855" w:rsidRPr="00155111">
          <w:rPr>
            <w:rStyle w:val="Hyperlink"/>
          </w:rPr>
          <w:t>https://infosoup.info/share-your-story</w:t>
        </w:r>
      </w:hyperlink>
      <w:r w:rsidR="001B3855">
        <w:t xml:space="preserve">. </w:t>
      </w:r>
    </w:p>
    <w:p w14:paraId="754F599F" w14:textId="41F3B09E" w:rsidR="00625473" w:rsidRDefault="00625473" w:rsidP="001B3855">
      <w:pPr>
        <w:pStyle w:val="ListParagraph"/>
        <w:numPr>
          <w:ilvl w:val="0"/>
          <w:numId w:val="1"/>
        </w:numPr>
      </w:pPr>
      <w:r>
        <w:t xml:space="preserve">Our stories help define who we are as a community. Help make a difference by sharing </w:t>
      </w:r>
      <w:r w:rsidR="7E233D0C">
        <w:t xml:space="preserve">with us </w:t>
      </w:r>
      <w:r>
        <w:t xml:space="preserve">your story about how </w:t>
      </w:r>
      <w:r w:rsidRPr="4AB27E3D">
        <w:rPr>
          <w:b/>
          <w:bCs/>
        </w:rPr>
        <w:t>Library Name</w:t>
      </w:r>
      <w:r>
        <w:t xml:space="preserve"> has helped enrich your life. Your story might help secure funding for the library or encourage others to get a free library card. Everyone has a story to tell, and we would love to hear your library story!</w:t>
      </w:r>
      <w:r w:rsidR="001B3855">
        <w:t xml:space="preserve"> Tell your story at </w:t>
      </w:r>
      <w:hyperlink r:id="rId8" w:history="1">
        <w:r w:rsidR="001B3855" w:rsidRPr="00155111">
          <w:rPr>
            <w:rStyle w:val="Hyperlink"/>
          </w:rPr>
          <w:t>https://infosoup.info/share-your-story</w:t>
        </w:r>
      </w:hyperlink>
      <w:r w:rsidR="001B3855">
        <w:t xml:space="preserve">. </w:t>
      </w:r>
    </w:p>
    <w:p w14:paraId="743F9AB5" w14:textId="17469550" w:rsidR="00625473" w:rsidRDefault="00625473" w:rsidP="001B3855">
      <w:pPr>
        <w:pStyle w:val="ListParagraph"/>
        <w:numPr>
          <w:ilvl w:val="0"/>
          <w:numId w:val="1"/>
        </w:numPr>
      </w:pPr>
      <w:r>
        <w:t xml:space="preserve">Stories are woven into the </w:t>
      </w:r>
      <w:r w:rsidR="005D518C">
        <w:t xml:space="preserve">very fabric of your library. You can find them everywhere you </w:t>
      </w:r>
      <w:r w:rsidR="007612EC">
        <w:t>look</w:t>
      </w:r>
      <w:r w:rsidR="3FC260E4">
        <w:t>:</w:t>
      </w:r>
      <w:r w:rsidR="005D518C">
        <w:t xml:space="preserve"> from rows upon rows of books, movies, TV shows</w:t>
      </w:r>
      <w:r w:rsidR="74B24458">
        <w:t>,</w:t>
      </w:r>
      <w:r w:rsidR="005D518C">
        <w:t xml:space="preserve"> and music. Each story helps us make sense of the world around us, from feelings and memories to questions and challenges. Every person </w:t>
      </w:r>
      <w:r w:rsidR="68E9F106">
        <w:t xml:space="preserve">who </w:t>
      </w:r>
      <w:r w:rsidR="005D518C">
        <w:t xml:space="preserve">turns to the library to find that connection also has a story tell, and we want to hear yours. We would love to hear how </w:t>
      </w:r>
      <w:r w:rsidR="005D518C" w:rsidRPr="4AB27E3D">
        <w:rPr>
          <w:b/>
          <w:bCs/>
        </w:rPr>
        <w:t>Library Name</w:t>
      </w:r>
      <w:r w:rsidR="005D518C">
        <w:t xml:space="preserve"> has made an impact in your life. Help us introduce more people to the amazing stories taking place every day in your library by sharing your</w:t>
      </w:r>
      <w:r w:rsidR="03060900">
        <w:t xml:space="preserve"> </w:t>
      </w:r>
      <w:r w:rsidR="005D518C">
        <w:t>s</w:t>
      </w:r>
      <w:r w:rsidR="3D535A6D">
        <w:t>tory</w:t>
      </w:r>
      <w:r w:rsidR="001B3855">
        <w:t xml:space="preserve"> at </w:t>
      </w:r>
      <w:hyperlink r:id="rId9" w:history="1">
        <w:r w:rsidR="001B3855" w:rsidRPr="00155111">
          <w:rPr>
            <w:rStyle w:val="Hyperlink"/>
          </w:rPr>
          <w:t>https://infosoup.info/share-your-story</w:t>
        </w:r>
      </w:hyperlink>
      <w:r w:rsidR="001B3855">
        <w:t xml:space="preserve">. </w:t>
      </w:r>
      <w:bookmarkStart w:id="0" w:name="_GoBack"/>
      <w:bookmarkEnd w:id="0"/>
    </w:p>
    <w:sectPr w:rsidR="0062547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81FF9" w14:textId="77777777" w:rsidR="00E4467D" w:rsidRDefault="00E4467D" w:rsidP="00625473">
      <w:pPr>
        <w:spacing w:after="0" w:line="240" w:lineRule="auto"/>
      </w:pPr>
      <w:r>
        <w:separator/>
      </w:r>
    </w:p>
  </w:endnote>
  <w:endnote w:type="continuationSeparator" w:id="0">
    <w:p w14:paraId="50D2D680" w14:textId="77777777" w:rsidR="00E4467D" w:rsidRDefault="00E4467D" w:rsidP="0062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0818C" w14:textId="77777777" w:rsidR="00E4467D" w:rsidRDefault="00E4467D" w:rsidP="00625473">
      <w:pPr>
        <w:spacing w:after="0" w:line="240" w:lineRule="auto"/>
      </w:pPr>
      <w:r>
        <w:separator/>
      </w:r>
    </w:p>
  </w:footnote>
  <w:footnote w:type="continuationSeparator" w:id="0">
    <w:p w14:paraId="285B5EC4" w14:textId="77777777" w:rsidR="00E4467D" w:rsidRDefault="00E4467D" w:rsidP="0062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A540" w14:textId="5E7B0117" w:rsidR="00625473" w:rsidRDefault="00625473" w:rsidP="00625473">
    <w:pPr>
      <w:pStyle w:val="Title"/>
    </w:pPr>
    <w:r>
      <w:t>Share Your Library Story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G9tMn3T02T0pr+" id="5hey+MsN"/>
  </int:Manifest>
  <int:Observations>
    <int:Content id="5hey+MsN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93D61"/>
    <w:multiLevelType w:val="hybridMultilevel"/>
    <w:tmpl w:val="C4EE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73"/>
    <w:rsid w:val="00013270"/>
    <w:rsid w:val="000D7797"/>
    <w:rsid w:val="001B3855"/>
    <w:rsid w:val="00412837"/>
    <w:rsid w:val="004C6AA4"/>
    <w:rsid w:val="005D518C"/>
    <w:rsid w:val="00625473"/>
    <w:rsid w:val="007612EC"/>
    <w:rsid w:val="00E4467D"/>
    <w:rsid w:val="03060900"/>
    <w:rsid w:val="3D535A6D"/>
    <w:rsid w:val="3FC260E4"/>
    <w:rsid w:val="4AB27E3D"/>
    <w:rsid w:val="4CE682F6"/>
    <w:rsid w:val="64BC8E7B"/>
    <w:rsid w:val="68E9F106"/>
    <w:rsid w:val="74B24458"/>
    <w:rsid w:val="7E23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D8F2"/>
  <w15:chartTrackingRefBased/>
  <w15:docId w15:val="{D2D8A052-CEA3-41EA-9CC1-56007B7F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473"/>
  </w:style>
  <w:style w:type="paragraph" w:styleId="Footer">
    <w:name w:val="footer"/>
    <w:basedOn w:val="Normal"/>
    <w:link w:val="FooterChar"/>
    <w:uiPriority w:val="99"/>
    <w:unhideWhenUsed/>
    <w:rsid w:val="0062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473"/>
  </w:style>
  <w:style w:type="paragraph" w:styleId="Title">
    <w:name w:val="Title"/>
    <w:basedOn w:val="Normal"/>
    <w:next w:val="Normal"/>
    <w:link w:val="TitleChar"/>
    <w:uiPriority w:val="10"/>
    <w:qFormat/>
    <w:rsid w:val="006254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54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254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254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soup.info/share-your-st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soup.info/share-your-sto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f53dec78d2384614" Type="http://schemas.microsoft.com/office/2019/09/relationships/intelligence" Target="intelligenc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fosoup.info/share-your-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Glamann</dc:creator>
  <cp:keywords/>
  <dc:description/>
  <cp:lastModifiedBy>Lori Baumgart</cp:lastModifiedBy>
  <cp:revision>2</cp:revision>
  <dcterms:created xsi:type="dcterms:W3CDTF">2021-04-30T15:09:00Z</dcterms:created>
  <dcterms:modified xsi:type="dcterms:W3CDTF">2021-04-30T15:09:00Z</dcterms:modified>
</cp:coreProperties>
</file>